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5D" w:rsidRPr="006A5A78" w:rsidRDefault="00EC705D" w:rsidP="00EC705D">
      <w:pPr>
        <w:ind w:firstLine="708"/>
        <w:jc w:val="right"/>
      </w:pPr>
      <w:r w:rsidRPr="006A5A78">
        <w:t xml:space="preserve">к приказу Управления образования администрации ТГО </w:t>
      </w:r>
    </w:p>
    <w:p w:rsidR="00EC705D" w:rsidRDefault="00EC705D" w:rsidP="00EC705D">
      <w:pPr>
        <w:ind w:firstLine="708"/>
        <w:jc w:val="right"/>
      </w:pPr>
      <w:r>
        <w:t>от 27</w:t>
      </w:r>
      <w:r w:rsidRPr="006A5A78">
        <w:t>.0</w:t>
      </w:r>
      <w:r>
        <w:t>8</w:t>
      </w:r>
      <w:r w:rsidRPr="006A5A78">
        <w:t>.202</w:t>
      </w:r>
      <w:r>
        <w:t>4</w:t>
      </w:r>
      <w:r w:rsidRPr="006A5A78">
        <w:t>г. №</w:t>
      </w:r>
      <w:r>
        <w:t>299</w:t>
      </w:r>
    </w:p>
    <w:p w:rsidR="00EC705D" w:rsidRPr="006A5A78" w:rsidRDefault="00EC705D" w:rsidP="00EC705D">
      <w:pPr>
        <w:ind w:firstLine="708"/>
        <w:jc w:val="right"/>
      </w:pPr>
    </w:p>
    <w:p w:rsidR="00EC705D" w:rsidRPr="00EC705D" w:rsidRDefault="00EC705D" w:rsidP="00EC705D">
      <w:pPr>
        <w:ind w:firstLine="708"/>
        <w:jc w:val="center"/>
        <w:rPr>
          <w:b/>
          <w:sz w:val="28"/>
          <w:szCs w:val="28"/>
        </w:rPr>
      </w:pPr>
      <w:r w:rsidRPr="00EC705D">
        <w:rPr>
          <w:b/>
          <w:sz w:val="28"/>
          <w:szCs w:val="28"/>
        </w:rPr>
        <w:t xml:space="preserve">График проведения школьного этапа всероссийской олимпиады школьников </w:t>
      </w:r>
    </w:p>
    <w:p w:rsidR="00EC705D" w:rsidRPr="00EC705D" w:rsidRDefault="00EC705D" w:rsidP="00EC705D">
      <w:pPr>
        <w:ind w:firstLine="708"/>
        <w:jc w:val="center"/>
        <w:rPr>
          <w:b/>
          <w:sz w:val="28"/>
          <w:szCs w:val="28"/>
        </w:rPr>
      </w:pPr>
      <w:r w:rsidRPr="00EC705D">
        <w:rPr>
          <w:b/>
          <w:sz w:val="28"/>
          <w:szCs w:val="28"/>
        </w:rPr>
        <w:t xml:space="preserve"> в 2024 – 2025 учебном году</w:t>
      </w:r>
    </w:p>
    <w:p w:rsidR="00EC705D" w:rsidRPr="00EC705D" w:rsidRDefault="00EC705D" w:rsidP="00EC705D">
      <w:pPr>
        <w:ind w:firstLine="708"/>
        <w:jc w:val="center"/>
        <w:rPr>
          <w:b/>
          <w:sz w:val="28"/>
          <w:szCs w:val="28"/>
        </w:rPr>
      </w:pPr>
      <w:bookmarkStart w:id="0" w:name="_GoBack"/>
    </w:p>
    <w:tbl>
      <w:tblPr>
        <w:tblpPr w:leftFromText="180" w:rightFromText="180" w:vertAnchor="text" w:tblpY="1"/>
        <w:tblOverlap w:val="never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684"/>
        <w:gridCol w:w="1154"/>
        <w:gridCol w:w="1984"/>
        <w:gridCol w:w="1560"/>
        <w:gridCol w:w="1401"/>
      </w:tblGrid>
      <w:tr w:rsidR="00EC705D" w:rsidRPr="006A5A78" w:rsidTr="00454913">
        <w:tc>
          <w:tcPr>
            <w:tcW w:w="665" w:type="dxa"/>
            <w:shd w:val="clear" w:color="auto" w:fill="auto"/>
          </w:tcPr>
          <w:bookmarkEnd w:id="0"/>
          <w:p w:rsidR="00EC705D" w:rsidRPr="006A5A78" w:rsidRDefault="00EC705D" w:rsidP="00454913">
            <w:pPr>
              <w:jc w:val="center"/>
            </w:pPr>
            <w:r w:rsidRPr="006A5A78">
              <w:t>№</w:t>
            </w:r>
          </w:p>
          <w:p w:rsidR="00EC705D" w:rsidRPr="006A5A78" w:rsidRDefault="00EC705D" w:rsidP="00454913">
            <w:pPr>
              <w:jc w:val="center"/>
            </w:pPr>
            <w:proofErr w:type="gramStart"/>
            <w:r w:rsidRPr="006A5A78">
              <w:t>п</w:t>
            </w:r>
            <w:proofErr w:type="gramEnd"/>
            <w:r w:rsidRPr="006A5A78">
              <w:t>/п</w:t>
            </w:r>
          </w:p>
        </w:tc>
        <w:tc>
          <w:tcPr>
            <w:tcW w:w="2684" w:type="dxa"/>
            <w:shd w:val="clear" w:color="auto" w:fill="auto"/>
          </w:tcPr>
          <w:p w:rsidR="00EC705D" w:rsidRPr="006A5A78" w:rsidRDefault="00EC705D" w:rsidP="00454913">
            <w:pPr>
              <w:jc w:val="center"/>
            </w:pPr>
            <w:r>
              <w:t>Общеобразовательный предмет</w:t>
            </w:r>
          </w:p>
        </w:tc>
        <w:tc>
          <w:tcPr>
            <w:tcW w:w="1154" w:type="dxa"/>
          </w:tcPr>
          <w:p w:rsidR="00EC705D" w:rsidRPr="006A5A78" w:rsidRDefault="00EC705D" w:rsidP="00454913">
            <w:pPr>
              <w:jc w:val="center"/>
            </w:pPr>
            <w:r>
              <w:t>Класс участия</w:t>
            </w:r>
          </w:p>
        </w:tc>
        <w:tc>
          <w:tcPr>
            <w:tcW w:w="1984" w:type="dxa"/>
            <w:shd w:val="clear" w:color="auto" w:fill="auto"/>
          </w:tcPr>
          <w:p w:rsidR="00EC705D" w:rsidRPr="006A5A78" w:rsidRDefault="00EC705D" w:rsidP="00454913">
            <w:pPr>
              <w:jc w:val="center"/>
            </w:pPr>
            <w:r>
              <w:t>Дата проведения</w:t>
            </w:r>
          </w:p>
        </w:tc>
        <w:tc>
          <w:tcPr>
            <w:tcW w:w="1560" w:type="dxa"/>
          </w:tcPr>
          <w:p w:rsidR="00EC705D" w:rsidRDefault="00EC705D" w:rsidP="00454913">
            <w:pPr>
              <w:jc w:val="center"/>
            </w:pPr>
            <w:r>
              <w:t xml:space="preserve">Дата окончания проверки работ </w:t>
            </w:r>
            <w:r w:rsidRPr="00016E63">
              <w:rPr>
                <w:rFonts w:eastAsia="Lucida Sans Unicode"/>
              </w:rPr>
              <w:t xml:space="preserve"> и их дешифровки</w:t>
            </w:r>
          </w:p>
        </w:tc>
        <w:tc>
          <w:tcPr>
            <w:tcW w:w="1401" w:type="dxa"/>
          </w:tcPr>
          <w:p w:rsidR="00EC705D" w:rsidRDefault="00EC705D" w:rsidP="00454913">
            <w:pPr>
              <w:jc w:val="center"/>
            </w:pPr>
            <w:r>
              <w:t>Дата проведения показа работ и апелляции</w:t>
            </w:r>
          </w:p>
        </w:tc>
      </w:tr>
      <w:tr w:rsidR="00EC705D" w:rsidRPr="006A5A78" w:rsidTr="00EC705D">
        <w:trPr>
          <w:trHeight w:val="431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1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Обществознание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2</w:t>
            </w:r>
            <w:r>
              <w:t>4</w:t>
            </w:r>
            <w:r w:rsidRPr="00A11128">
              <w:t>.09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30</w:t>
            </w:r>
            <w:r w:rsidRPr="00A11128">
              <w:t>.09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02.10</w:t>
            </w:r>
          </w:p>
        </w:tc>
      </w:tr>
      <w:tr w:rsidR="00EC705D" w:rsidRPr="006A5A78" w:rsidTr="00EC705D">
        <w:trPr>
          <w:trHeight w:val="423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Экология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25</w:t>
            </w:r>
            <w:r w:rsidRPr="00A11128">
              <w:t>.</w:t>
            </w:r>
            <w:r>
              <w:t>09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30</w:t>
            </w:r>
            <w:r w:rsidRPr="00A11128">
              <w:t>.09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02.10</w:t>
            </w:r>
          </w:p>
        </w:tc>
      </w:tr>
      <w:tr w:rsidR="00EC705D" w:rsidRPr="006A5A78" w:rsidTr="00EC705D">
        <w:trPr>
          <w:trHeight w:val="416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3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Литература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26</w:t>
            </w:r>
            <w:r w:rsidRPr="00A11128">
              <w:t>.</w:t>
            </w:r>
            <w:r>
              <w:t>09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02</w:t>
            </w:r>
            <w:r w:rsidRPr="00A11128">
              <w:t>.09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04.10</w:t>
            </w:r>
          </w:p>
        </w:tc>
      </w:tr>
      <w:tr w:rsidR="00EC705D" w:rsidRPr="006A5A78" w:rsidTr="00454913"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4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Астрономия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 xml:space="preserve">27.09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EC705D">
        <w:trPr>
          <w:trHeight w:val="415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5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Русский язык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4-11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01.1</w:t>
            </w:r>
            <w:r w:rsidRPr="00A11128">
              <w:t>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 w:rsidRPr="00A11128">
              <w:t>0</w:t>
            </w:r>
            <w:r>
              <w:t>7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 w:rsidRPr="00A11128">
              <w:t>0</w:t>
            </w:r>
            <w:r>
              <w:t>9</w:t>
            </w:r>
            <w:r w:rsidRPr="00A11128">
              <w:t>.10</w:t>
            </w:r>
          </w:p>
        </w:tc>
      </w:tr>
      <w:tr w:rsidR="00EC705D" w:rsidRPr="006A5A78" w:rsidTr="00EC705D">
        <w:trPr>
          <w:trHeight w:val="420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6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Экономика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02.10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 w:rsidRPr="00A11128">
              <w:t>05.10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 w:rsidRPr="00A11128">
              <w:t>09.10</w:t>
            </w:r>
          </w:p>
        </w:tc>
      </w:tr>
      <w:tr w:rsidR="00EC705D" w:rsidRPr="006A5A78" w:rsidTr="00454913"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7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Физика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7-11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6F3AE6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6F3AE6">
              <w:rPr>
                <w:b/>
              </w:rPr>
              <w:t xml:space="preserve">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EC705D">
        <w:trPr>
          <w:trHeight w:val="420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8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 xml:space="preserve">География 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07</w:t>
            </w:r>
            <w:r w:rsidRPr="00A11128">
              <w:t>.</w:t>
            </w:r>
            <w:r>
              <w:t>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10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14</w:t>
            </w:r>
            <w:r w:rsidRPr="00A11128">
              <w:t>.10</w:t>
            </w:r>
          </w:p>
        </w:tc>
      </w:tr>
      <w:tr w:rsidR="00EC705D" w:rsidRPr="006A5A78" w:rsidTr="00EC705D">
        <w:trPr>
          <w:trHeight w:val="413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9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Английский язык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08</w:t>
            </w:r>
            <w:r w:rsidRPr="00A11128">
              <w:t>.</w:t>
            </w:r>
            <w:r>
              <w:t>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11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14</w:t>
            </w:r>
            <w:r w:rsidRPr="00A11128">
              <w:t>.10</w:t>
            </w:r>
          </w:p>
        </w:tc>
      </w:tr>
      <w:tr w:rsidR="00EC705D" w:rsidRPr="006A5A78" w:rsidTr="00454913">
        <w:tc>
          <w:tcPr>
            <w:tcW w:w="665" w:type="dxa"/>
            <w:vMerge w:val="restart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10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Биология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F3AE6">
              <w:rPr>
                <w:b/>
              </w:rPr>
              <w:t xml:space="preserve">.10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454913">
        <w:tc>
          <w:tcPr>
            <w:tcW w:w="665" w:type="dxa"/>
            <w:vMerge/>
            <w:shd w:val="clear" w:color="auto" w:fill="auto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Биология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F3AE6">
              <w:rPr>
                <w:b/>
              </w:rPr>
              <w:t xml:space="preserve">.10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EC705D">
        <w:trPr>
          <w:trHeight w:val="421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11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Искусство (МХК)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14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17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21</w:t>
            </w:r>
            <w:r w:rsidRPr="00A11128">
              <w:t>.10.</w:t>
            </w:r>
          </w:p>
        </w:tc>
      </w:tr>
      <w:tr w:rsidR="00EC705D" w:rsidRPr="006A5A78" w:rsidTr="00454913"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12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Химия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7-11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F3AE6">
              <w:rPr>
                <w:b/>
              </w:rPr>
              <w:t xml:space="preserve">.10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 xml:space="preserve"> 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454913">
        <w:tc>
          <w:tcPr>
            <w:tcW w:w="665" w:type="dxa"/>
            <w:vMerge w:val="restart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13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Математика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7- 11</w:t>
            </w:r>
          </w:p>
        </w:tc>
        <w:tc>
          <w:tcPr>
            <w:tcW w:w="19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 xml:space="preserve">17.10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454913">
        <w:tc>
          <w:tcPr>
            <w:tcW w:w="665" w:type="dxa"/>
            <w:vMerge/>
            <w:shd w:val="clear" w:color="auto" w:fill="auto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Математика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4-6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 xml:space="preserve">18.10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EC705D">
        <w:trPr>
          <w:trHeight w:val="436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14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История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21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25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28</w:t>
            </w:r>
            <w:r w:rsidRPr="00A11128">
              <w:t>.10</w:t>
            </w:r>
          </w:p>
        </w:tc>
      </w:tr>
      <w:tr w:rsidR="00EC705D" w:rsidRPr="006A5A78" w:rsidTr="00EC705D">
        <w:trPr>
          <w:trHeight w:val="414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15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Физическая культура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2</w:t>
            </w:r>
            <w:r>
              <w:t>2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 w:rsidRPr="00A11128">
              <w:t>2</w:t>
            </w:r>
            <w:r>
              <w:t>5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28</w:t>
            </w:r>
            <w:r w:rsidRPr="00A11128">
              <w:t>.10</w:t>
            </w:r>
          </w:p>
        </w:tc>
      </w:tr>
      <w:tr w:rsidR="00EC705D" w:rsidRPr="006A5A78" w:rsidTr="00EC705D">
        <w:trPr>
          <w:trHeight w:val="421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16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Право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>
              <w:t>9</w:t>
            </w:r>
            <w:r w:rsidRPr="00A11128">
              <w:t>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23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28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30</w:t>
            </w:r>
            <w:r w:rsidRPr="00A11128">
              <w:t>.10</w:t>
            </w:r>
          </w:p>
        </w:tc>
      </w:tr>
      <w:tr w:rsidR="00EC705D" w:rsidRPr="006A5A78" w:rsidTr="00454913"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17</w:t>
            </w:r>
          </w:p>
        </w:tc>
        <w:tc>
          <w:tcPr>
            <w:tcW w:w="2684" w:type="dxa"/>
            <w:shd w:val="clear" w:color="auto" w:fill="auto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Информатика и ИКТ</w:t>
            </w:r>
          </w:p>
        </w:tc>
        <w:tc>
          <w:tcPr>
            <w:tcW w:w="1154" w:type="dxa"/>
          </w:tcPr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 xml:space="preserve">25.10  </w:t>
            </w:r>
          </w:p>
          <w:p w:rsidR="00EC705D" w:rsidRPr="006F3AE6" w:rsidRDefault="00EC705D" w:rsidP="00454913">
            <w:pPr>
              <w:jc w:val="center"/>
              <w:rPr>
                <w:b/>
              </w:rPr>
            </w:pPr>
            <w:r w:rsidRPr="006F3AE6">
              <w:rPr>
                <w:b/>
              </w:rPr>
              <w:t>Сириус. Курсы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</w:p>
        </w:tc>
      </w:tr>
      <w:tr w:rsidR="00EC705D" w:rsidRPr="006A5A78" w:rsidTr="00EC705D">
        <w:trPr>
          <w:trHeight w:val="421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18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 w:rsidRPr="00A11128">
              <w:t>ОБ</w:t>
            </w:r>
            <w:r>
              <w:t>ЗР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29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31</w:t>
            </w:r>
            <w:r w:rsidRPr="00A11128">
              <w:t>.10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01</w:t>
            </w:r>
            <w:r w:rsidRPr="00A11128">
              <w:t>.1</w:t>
            </w:r>
            <w:r>
              <w:t>1</w:t>
            </w:r>
          </w:p>
        </w:tc>
      </w:tr>
      <w:tr w:rsidR="00EC705D" w:rsidRPr="006A5A78" w:rsidTr="00EC705D">
        <w:trPr>
          <w:trHeight w:val="412"/>
        </w:trPr>
        <w:tc>
          <w:tcPr>
            <w:tcW w:w="665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19</w:t>
            </w:r>
          </w:p>
        </w:tc>
        <w:tc>
          <w:tcPr>
            <w:tcW w:w="26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Труд (т</w:t>
            </w:r>
            <w:r w:rsidRPr="00A11128">
              <w:t>ехнология</w:t>
            </w:r>
            <w:r>
              <w:t>)</w:t>
            </w:r>
          </w:p>
        </w:tc>
        <w:tc>
          <w:tcPr>
            <w:tcW w:w="1154" w:type="dxa"/>
          </w:tcPr>
          <w:p w:rsidR="00EC705D" w:rsidRPr="00A11128" w:rsidRDefault="00EC705D" w:rsidP="00454913">
            <w:pPr>
              <w:jc w:val="center"/>
            </w:pPr>
            <w:r w:rsidRPr="00A11128">
              <w:t>5-11</w:t>
            </w:r>
          </w:p>
        </w:tc>
        <w:tc>
          <w:tcPr>
            <w:tcW w:w="1984" w:type="dxa"/>
            <w:shd w:val="clear" w:color="auto" w:fill="auto"/>
          </w:tcPr>
          <w:p w:rsidR="00EC705D" w:rsidRPr="00A11128" w:rsidRDefault="00EC705D" w:rsidP="00454913">
            <w:pPr>
              <w:jc w:val="center"/>
            </w:pPr>
            <w:r>
              <w:t>31</w:t>
            </w:r>
            <w:r w:rsidRPr="00A11128">
              <w:t>.10</w:t>
            </w:r>
          </w:p>
        </w:tc>
        <w:tc>
          <w:tcPr>
            <w:tcW w:w="1560" w:type="dxa"/>
          </w:tcPr>
          <w:p w:rsidR="00EC705D" w:rsidRPr="00A11128" w:rsidRDefault="00EC705D" w:rsidP="00454913">
            <w:pPr>
              <w:jc w:val="center"/>
            </w:pPr>
            <w:r>
              <w:t>05</w:t>
            </w:r>
            <w:r w:rsidRPr="00A11128">
              <w:t>.</w:t>
            </w:r>
            <w:r>
              <w:t>11</w:t>
            </w:r>
          </w:p>
        </w:tc>
        <w:tc>
          <w:tcPr>
            <w:tcW w:w="1401" w:type="dxa"/>
          </w:tcPr>
          <w:p w:rsidR="00EC705D" w:rsidRPr="00A11128" w:rsidRDefault="00EC705D" w:rsidP="00454913">
            <w:pPr>
              <w:jc w:val="center"/>
            </w:pPr>
            <w:r>
              <w:t>06.11</w:t>
            </w:r>
          </w:p>
        </w:tc>
      </w:tr>
    </w:tbl>
    <w:p w:rsidR="00263E32" w:rsidRDefault="00263E32"/>
    <w:sectPr w:rsidR="0026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1F"/>
    <w:rsid w:val="00263E32"/>
    <w:rsid w:val="00CC681F"/>
    <w:rsid w:val="00E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C70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C70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2024-09-26T02:19:00Z</dcterms:created>
  <dcterms:modified xsi:type="dcterms:W3CDTF">2024-09-26T02:21:00Z</dcterms:modified>
</cp:coreProperties>
</file>